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4FC" w14:textId="77777777" w:rsidR="00F06D92" w:rsidRPr="006D329D" w:rsidRDefault="00F06D92" w:rsidP="00F06D92">
      <w:pPr>
        <w:jc w:val="center"/>
        <w:rPr>
          <w:rFonts w:ascii="Times New Roman" w:hAnsi="Times New Roman" w:cs="Times New Roman"/>
          <w:b/>
          <w:sz w:val="28"/>
        </w:rPr>
      </w:pPr>
      <w:r w:rsidRPr="006D329D">
        <w:rPr>
          <w:rFonts w:ascii="Times New Roman" w:hAnsi="Times New Roman" w:cs="Times New Roman"/>
          <w:b/>
          <w:sz w:val="28"/>
        </w:rPr>
        <w:t>Regulamin</w:t>
      </w:r>
    </w:p>
    <w:p w14:paraId="7E48E0DD" w14:textId="77777777" w:rsidR="00F06D92" w:rsidRPr="00D6294E" w:rsidRDefault="00F06D92" w:rsidP="00F06D92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D6294E">
        <w:rPr>
          <w:rFonts w:ascii="Times New Roman" w:hAnsi="Times New Roman" w:cs="Times New Roman"/>
          <w:b/>
          <w:i/>
          <w:color w:val="FF0000"/>
          <w:sz w:val="40"/>
          <w:szCs w:val="32"/>
        </w:rPr>
        <w:t>MIKOŁAJKOWY TURNIEJ SPORTOWY</w:t>
      </w:r>
    </w:p>
    <w:p w14:paraId="4CE77CC3" w14:textId="77777777" w:rsidR="00F06D92" w:rsidRPr="006D329D" w:rsidRDefault="00F06D92" w:rsidP="00F06D92">
      <w:pPr>
        <w:jc w:val="center"/>
        <w:rPr>
          <w:rFonts w:ascii="Times New Roman" w:hAnsi="Times New Roman" w:cs="Times New Roman"/>
          <w:b/>
          <w:sz w:val="28"/>
        </w:rPr>
      </w:pPr>
      <w:r w:rsidRPr="006D329D">
        <w:rPr>
          <w:rFonts w:ascii="Times New Roman" w:hAnsi="Times New Roman" w:cs="Times New Roman"/>
          <w:b/>
          <w:sz w:val="28"/>
        </w:rPr>
        <w:t xml:space="preserve">czyli sport na wesoło </w:t>
      </w:r>
      <w:r w:rsidRPr="006D329D">
        <w:rPr>
          <w:rFonts w:ascii="Times New Roman" w:hAnsi="Times New Roman" w:cs="Times New Roman"/>
          <w:b/>
          <w:sz w:val="28"/>
        </w:rPr>
        <w:sym w:font="Wingdings" w:char="F04A"/>
      </w:r>
    </w:p>
    <w:p w14:paraId="67AA360E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  <w:b/>
        </w:rPr>
      </w:pPr>
      <w:r w:rsidRPr="0069222A">
        <w:rPr>
          <w:rFonts w:ascii="Times New Roman" w:hAnsi="Times New Roman" w:cs="Times New Roman"/>
          <w:b/>
        </w:rPr>
        <w:t>1. Cel</w:t>
      </w:r>
    </w:p>
    <w:p w14:paraId="07E8A289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popularyzacja sportu wśród mieszkańców miasta</w:t>
      </w:r>
    </w:p>
    <w:p w14:paraId="02B02762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integracja mieszkańców regionu</w:t>
      </w:r>
    </w:p>
    <w:p w14:paraId="3AE38443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propagowanie aktywnych form spędzania wolnego czasu</w:t>
      </w:r>
    </w:p>
    <w:p w14:paraId="4555D7E2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  <w:b/>
        </w:rPr>
      </w:pPr>
      <w:r w:rsidRPr="0069222A">
        <w:rPr>
          <w:rFonts w:ascii="Times New Roman" w:hAnsi="Times New Roman" w:cs="Times New Roman"/>
          <w:b/>
        </w:rPr>
        <w:t>2. Organizator</w:t>
      </w:r>
    </w:p>
    <w:p w14:paraId="0947C5E8" w14:textId="77777777" w:rsidR="006D329D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Ośrodek Kultury, Sportu i Rekreacji w Świeciu</w:t>
      </w:r>
    </w:p>
    <w:p w14:paraId="21800FBA" w14:textId="77777777" w:rsidR="00F06D92" w:rsidRPr="0069222A" w:rsidRDefault="003B4334" w:rsidP="00F06D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 Miejski</w:t>
      </w:r>
      <w:r w:rsidR="00F06D92" w:rsidRPr="0069222A">
        <w:rPr>
          <w:rFonts w:ascii="Times New Roman" w:hAnsi="Times New Roman" w:cs="Times New Roman"/>
        </w:rPr>
        <w:t xml:space="preserve"> Świecie</w:t>
      </w:r>
    </w:p>
    <w:p w14:paraId="48E8201F" w14:textId="77777777" w:rsidR="006D329D" w:rsidRPr="0069222A" w:rsidRDefault="006D329D" w:rsidP="00F06D9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9222A">
        <w:rPr>
          <w:rFonts w:ascii="Times New Roman" w:hAnsi="Times New Roman" w:cs="Times New Roman"/>
          <w:b/>
          <w:sz w:val="24"/>
        </w:rPr>
        <w:t>3.Partnerzy</w:t>
      </w:r>
    </w:p>
    <w:p w14:paraId="0C251F08" w14:textId="77777777" w:rsidR="006D329D" w:rsidRPr="0069222A" w:rsidRDefault="006D329D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Park Wodny Świecie</w:t>
      </w:r>
    </w:p>
    <w:p w14:paraId="07241A40" w14:textId="77777777" w:rsidR="006D329D" w:rsidRDefault="006D329D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Joker Świecie</w:t>
      </w:r>
    </w:p>
    <w:p w14:paraId="0F0FC067" w14:textId="77777777" w:rsidR="00D6294E" w:rsidRPr="0069222A" w:rsidRDefault="00D6294E" w:rsidP="00F06D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Szkoła Podstawowa nr 8 w Świeciu</w:t>
      </w:r>
    </w:p>
    <w:p w14:paraId="6A54D6E7" w14:textId="77777777" w:rsidR="00F06D92" w:rsidRPr="0069222A" w:rsidRDefault="006D329D" w:rsidP="00F06D92">
      <w:pPr>
        <w:spacing w:line="240" w:lineRule="auto"/>
        <w:rPr>
          <w:rFonts w:ascii="Times New Roman" w:hAnsi="Times New Roman" w:cs="Times New Roman"/>
          <w:b/>
        </w:rPr>
      </w:pPr>
      <w:r w:rsidRPr="0069222A">
        <w:rPr>
          <w:rFonts w:ascii="Times New Roman" w:hAnsi="Times New Roman" w:cs="Times New Roman"/>
          <w:b/>
        </w:rPr>
        <w:t>4</w:t>
      </w:r>
      <w:r w:rsidR="00F06D92" w:rsidRPr="0069222A">
        <w:rPr>
          <w:rFonts w:ascii="Times New Roman" w:hAnsi="Times New Roman" w:cs="Times New Roman"/>
          <w:b/>
        </w:rPr>
        <w:t>. Termin i miejsce</w:t>
      </w:r>
    </w:p>
    <w:p w14:paraId="53C5518E" w14:textId="77777777" w:rsidR="00F06D92" w:rsidRPr="0069222A" w:rsidRDefault="00D6294E" w:rsidP="00F06D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- </w:t>
      </w:r>
      <w:r w:rsidR="005742B1"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>18</w:t>
      </w:r>
      <w:r w:rsidR="00F06D92"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>.1</w:t>
      </w:r>
      <w:r w:rsidR="005742B1"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>2.2021 r. (sobota</w:t>
      </w:r>
      <w:r w:rsidR="00F06D92"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>)</w:t>
      </w:r>
      <w:r w:rsidR="00F06D92" w:rsidRPr="0069222A">
        <w:rPr>
          <w:rFonts w:ascii="Times New Roman" w:hAnsi="Times New Roman" w:cs="Times New Roman"/>
        </w:rPr>
        <w:t xml:space="preserve">, </w:t>
      </w:r>
      <w:r w:rsidRPr="00D6294E">
        <w:rPr>
          <w:rFonts w:ascii="Times New Roman" w:hAnsi="Times New Roman" w:cs="Times New Roman"/>
        </w:rPr>
        <w:t xml:space="preserve">Szkoła Podstawowa nr 8 im. Kazimierza </w:t>
      </w:r>
      <w:proofErr w:type="spellStart"/>
      <w:r w:rsidRPr="00D6294E">
        <w:rPr>
          <w:rFonts w:ascii="Times New Roman" w:hAnsi="Times New Roman" w:cs="Times New Roman"/>
        </w:rPr>
        <w:t>Eckstein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w Świeciu</w:t>
      </w:r>
      <w:r>
        <w:rPr>
          <w:rFonts w:ascii="Times New Roman" w:hAnsi="Times New Roman" w:cs="Times New Roman"/>
        </w:rPr>
        <w:br/>
        <w:t xml:space="preserve">al. Jana Pawła II 8 </w:t>
      </w:r>
      <w:r w:rsidRPr="00D6294E">
        <w:rPr>
          <w:rFonts w:ascii="Times New Roman" w:hAnsi="Times New Roman" w:cs="Times New Roman"/>
        </w:rPr>
        <w:t>86-105 Świecie</w:t>
      </w:r>
    </w:p>
    <w:p w14:paraId="53D6952B" w14:textId="3F2A8E8E" w:rsidR="00AC1CC5" w:rsidRPr="0069222A" w:rsidRDefault="00AC1CC5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Zgłoszenia przyjmowane do 13 grudnia (poniedziałek)</w:t>
      </w:r>
    </w:p>
    <w:p w14:paraId="6A2571A1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  <w:i/>
          <w:color w:val="FF0000"/>
          <w:u w:val="single"/>
        </w:rPr>
      </w:pPr>
      <w:r w:rsidRPr="0069222A">
        <w:rPr>
          <w:rFonts w:ascii="Times New Roman" w:hAnsi="Times New Roman" w:cs="Times New Roman"/>
        </w:rPr>
        <w:t xml:space="preserve">Rozpoczęcie imprezy : </w:t>
      </w:r>
      <w:r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>godz.</w:t>
      </w:r>
      <w:r w:rsidR="005742B1"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15</w:t>
      </w:r>
      <w:r w:rsidRPr="0069222A">
        <w:rPr>
          <w:rFonts w:ascii="Times New Roman" w:hAnsi="Times New Roman" w:cs="Times New Roman"/>
          <w:b/>
          <w:i/>
          <w:color w:val="FF0000"/>
          <w:sz w:val="24"/>
          <w:u w:val="single"/>
        </w:rPr>
        <w:t>:00</w:t>
      </w:r>
    </w:p>
    <w:p w14:paraId="3985139E" w14:textId="77777777" w:rsidR="00F06D92" w:rsidRPr="0069222A" w:rsidRDefault="006D329D" w:rsidP="00F06D9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69222A">
        <w:rPr>
          <w:rFonts w:ascii="Times New Roman" w:hAnsi="Times New Roman" w:cs="Times New Roman"/>
          <w:b/>
          <w:color w:val="000000" w:themeColor="text1"/>
        </w:rPr>
        <w:t>5</w:t>
      </w:r>
      <w:r w:rsidR="00F06D92" w:rsidRPr="0069222A">
        <w:rPr>
          <w:rFonts w:ascii="Times New Roman" w:hAnsi="Times New Roman" w:cs="Times New Roman"/>
          <w:b/>
          <w:color w:val="000000" w:themeColor="text1"/>
        </w:rPr>
        <w:t>. Przebieg wydarzenia</w:t>
      </w:r>
    </w:p>
    <w:p w14:paraId="414E5DFA" w14:textId="77777777" w:rsidR="009404DF" w:rsidRPr="0069222A" w:rsidRDefault="009404DF" w:rsidP="00F06D9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69222A">
        <w:rPr>
          <w:rFonts w:ascii="Times New Roman" w:hAnsi="Times New Roman" w:cs="Times New Roman"/>
          <w:color w:val="000000" w:themeColor="text1"/>
        </w:rPr>
        <w:t>Mikołajkowy Turniej Sportowy rozpocznie się o godzinie 15:00. Główną częścią spotkania będą konkurencje  sportowe dla drużyn 3-4 osobowych które zgłoszą się do dnia 13 grudnia</w:t>
      </w:r>
      <w:r w:rsidR="007432D1" w:rsidRPr="0069222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67827E5" w14:textId="77777777" w:rsidR="007432D1" w:rsidRPr="0069222A" w:rsidRDefault="007432D1" w:rsidP="00F06D9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69222A">
        <w:rPr>
          <w:rFonts w:ascii="Times New Roman" w:hAnsi="Times New Roman" w:cs="Times New Roman"/>
          <w:color w:val="000000" w:themeColor="text1"/>
        </w:rPr>
        <w:t xml:space="preserve">Konkurencje odbywać się będą w osobnych panelach a o zwycięstwie decydować będzie ilość zdobytych przez drużynę </w:t>
      </w:r>
      <w:r w:rsidR="00AC1CC5" w:rsidRPr="0069222A">
        <w:rPr>
          <w:rFonts w:ascii="Times New Roman" w:hAnsi="Times New Roman" w:cs="Times New Roman"/>
          <w:color w:val="000000" w:themeColor="text1"/>
        </w:rPr>
        <w:t xml:space="preserve">punktów. Między panelami sportowymi przewidziane jest dużo atrakcji dla wszystkich uczestników i gości m.in. Mikołajkowe zabawy i animacje, spotkanie ze Świętym Mikołajem, dekorowanie świątecznych ciasteczek oraz kartek , dmuchany plac zabaw i wiele innych. </w:t>
      </w:r>
    </w:p>
    <w:p w14:paraId="7A9F617E" w14:textId="77777777" w:rsidR="00F06D92" w:rsidRPr="0069222A" w:rsidRDefault="006D329D" w:rsidP="00F06D92">
      <w:pPr>
        <w:spacing w:line="240" w:lineRule="auto"/>
        <w:rPr>
          <w:rFonts w:ascii="Times New Roman" w:hAnsi="Times New Roman" w:cs="Times New Roman"/>
          <w:b/>
        </w:rPr>
      </w:pPr>
      <w:r w:rsidRPr="0069222A">
        <w:rPr>
          <w:rFonts w:ascii="Times New Roman" w:hAnsi="Times New Roman" w:cs="Times New Roman"/>
          <w:b/>
        </w:rPr>
        <w:t>6</w:t>
      </w:r>
      <w:r w:rsidR="00F06D92" w:rsidRPr="0069222A">
        <w:rPr>
          <w:rFonts w:ascii="Times New Roman" w:hAnsi="Times New Roman" w:cs="Times New Roman"/>
          <w:b/>
        </w:rPr>
        <w:t>. Uczestnictwo</w:t>
      </w:r>
    </w:p>
    <w:p w14:paraId="4F6C0ECA" w14:textId="77777777" w:rsidR="00F06D92" w:rsidRPr="0069222A" w:rsidRDefault="00AC1CC5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- Uczes</w:t>
      </w:r>
      <w:r w:rsidR="003B4334">
        <w:rPr>
          <w:rFonts w:ascii="Times New Roman" w:hAnsi="Times New Roman" w:cs="Times New Roman"/>
        </w:rPr>
        <w:t>tnikiem turnieju  mogą</w:t>
      </w:r>
      <w:r w:rsidR="006D329D" w:rsidRPr="0069222A">
        <w:rPr>
          <w:rFonts w:ascii="Times New Roman" w:hAnsi="Times New Roman" w:cs="Times New Roman"/>
        </w:rPr>
        <w:t xml:space="preserve"> być osoby dorosłe</w:t>
      </w:r>
      <w:r w:rsidRPr="0069222A">
        <w:rPr>
          <w:rFonts w:ascii="Times New Roman" w:hAnsi="Times New Roman" w:cs="Times New Roman"/>
        </w:rPr>
        <w:t>, młodzież i dzieci.</w:t>
      </w:r>
      <w:r w:rsidR="00F06D92" w:rsidRPr="0069222A">
        <w:rPr>
          <w:rFonts w:ascii="Times New Roman" w:hAnsi="Times New Roman" w:cs="Times New Roman"/>
        </w:rPr>
        <w:t xml:space="preserve"> Osoby niepełnoletnie muszą posiadać pisemną zgodę rodzica/prawnego opiekuna na udział w wydarzeniu.</w:t>
      </w:r>
    </w:p>
    <w:p w14:paraId="7F804A7F" w14:textId="6C81361A" w:rsidR="00F06D92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 xml:space="preserve">- </w:t>
      </w:r>
      <w:r w:rsidR="00AC1CC5" w:rsidRPr="0069222A">
        <w:rPr>
          <w:rFonts w:ascii="Times New Roman" w:hAnsi="Times New Roman" w:cs="Times New Roman"/>
        </w:rPr>
        <w:t xml:space="preserve">Drużyny musza składać się z 3-4 osób (mile widziane drużyny mieszane , czyli osoby dorosłe i dzieci) </w:t>
      </w:r>
    </w:p>
    <w:p w14:paraId="77B6F8A6" w14:textId="5EABA55E" w:rsidR="00AC1CC5" w:rsidRDefault="00AC1CC5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 xml:space="preserve">- Zgłoszenia drużyn przyjmowane są do 13 grudnia </w:t>
      </w:r>
      <w:r w:rsidR="00D05325">
        <w:rPr>
          <w:rFonts w:ascii="Times New Roman" w:hAnsi="Times New Roman" w:cs="Times New Roman"/>
        </w:rPr>
        <w:t>(</w:t>
      </w:r>
      <w:r w:rsidRPr="0069222A">
        <w:rPr>
          <w:rFonts w:ascii="Times New Roman" w:hAnsi="Times New Roman" w:cs="Times New Roman"/>
        </w:rPr>
        <w:t xml:space="preserve">poniedziałek) pod adresem </w:t>
      </w:r>
      <w:r w:rsidR="003B4334">
        <w:rPr>
          <w:rFonts w:ascii="Times New Roman" w:hAnsi="Times New Roman" w:cs="Times New Roman"/>
        </w:rPr>
        <w:t>sport@oksir.com.pl</w:t>
      </w:r>
      <w:r w:rsidRPr="0069222A">
        <w:rPr>
          <w:rFonts w:ascii="Times New Roman" w:hAnsi="Times New Roman" w:cs="Times New Roman"/>
        </w:rPr>
        <w:t xml:space="preserve"> lub pod nr telefonu</w:t>
      </w:r>
      <w:r w:rsidR="00DE4E15" w:rsidRPr="0069222A">
        <w:rPr>
          <w:rFonts w:ascii="Times New Roman" w:hAnsi="Times New Roman" w:cs="Times New Roman"/>
        </w:rPr>
        <w:t xml:space="preserve"> 504-237-141</w:t>
      </w:r>
    </w:p>
    <w:p w14:paraId="79F3E16F" w14:textId="25040189" w:rsidR="00D05325" w:rsidRPr="0069222A" w:rsidRDefault="00D05325" w:rsidP="00F06D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Zgłoszenie powinno zawierać: Nazwę drużyny; imiona i nazwiska uczestników oraz ich wiek.</w:t>
      </w:r>
    </w:p>
    <w:p w14:paraId="416DE4BA" w14:textId="77777777" w:rsidR="00F06D92" w:rsidRPr="0069222A" w:rsidRDefault="00D6294E" w:rsidP="00F06D92">
      <w:pPr>
        <w:spacing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- Przed wejściem na salę</w:t>
      </w:r>
      <w:r w:rsidR="00F06D92" w:rsidRPr="0069222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obowiązuje zmiana obuwia na</w:t>
      </w:r>
      <w:r w:rsidR="006D329D" w:rsidRPr="0069222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DE4E15" w:rsidRPr="0069222A">
        <w:rPr>
          <w:rFonts w:ascii="Times New Roman" w:hAnsi="Times New Roman" w:cs="Times New Roman"/>
          <w:b/>
          <w:color w:val="FF0000"/>
          <w:sz w:val="28"/>
          <w:u w:val="single"/>
        </w:rPr>
        <w:t>sportowe</w:t>
      </w:r>
      <w:r w:rsidR="00F06D92" w:rsidRPr="0069222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. </w:t>
      </w:r>
    </w:p>
    <w:p w14:paraId="2FEC871E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 xml:space="preserve">- Organizator nie odpowiada za wartościowe przedmioty pozostawione przez uczestników zajęć na terenie obiektu </w:t>
      </w:r>
    </w:p>
    <w:p w14:paraId="200851AF" w14:textId="77777777" w:rsidR="00F06D92" w:rsidRPr="0069222A" w:rsidRDefault="00F06D92" w:rsidP="00F06D92">
      <w:pPr>
        <w:spacing w:line="240" w:lineRule="auto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lastRenderedPageBreak/>
        <w:t>- Osoby przebyw</w:t>
      </w:r>
      <w:r w:rsidR="00DE4E15" w:rsidRPr="0069222A">
        <w:rPr>
          <w:rFonts w:ascii="Times New Roman" w:hAnsi="Times New Roman" w:cs="Times New Roman"/>
        </w:rPr>
        <w:t xml:space="preserve">ające w miejscu realizacji turnieju </w:t>
      </w:r>
      <w:r w:rsidRPr="0069222A">
        <w:rPr>
          <w:rFonts w:ascii="Times New Roman" w:hAnsi="Times New Roman" w:cs="Times New Roman"/>
        </w:rPr>
        <w:t xml:space="preserve"> mają obowiązek stosowania się do zaleceń organizatorów, instruktorów  i pracowników służb porządkowych, mających na celu zapewnienie bezpieczeństwa i porządku, zachowywania się w sposób niezagrażający bezpieczeństwu innych uczestników, a w szczególności przestrzegania postanowień niniejszego regulaminu.</w:t>
      </w:r>
    </w:p>
    <w:p w14:paraId="7A325A7F" w14:textId="77777777" w:rsidR="00F06D92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>- Podczas wykonywania aktywności należy stosować się do obowiązujących przepisów związanych z obecną sytuacją epidemiologiczną</w:t>
      </w:r>
      <w:r w:rsidR="003B4334">
        <w:rPr>
          <w:color w:val="000000" w:themeColor="text1"/>
          <w:sz w:val="22"/>
          <w:szCs w:val="22"/>
        </w:rPr>
        <w:t>.</w:t>
      </w:r>
    </w:p>
    <w:p w14:paraId="78C6B59E" w14:textId="77777777" w:rsidR="00F06D92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>- Zawodnik bierze udział w wydarzeniu na własną odpowiedzialność znając swój stan zdrowia</w:t>
      </w:r>
      <w:r w:rsidR="003B4334">
        <w:rPr>
          <w:color w:val="000000" w:themeColor="text1"/>
          <w:sz w:val="22"/>
          <w:szCs w:val="22"/>
        </w:rPr>
        <w:t>, brak przeciwskazań lekarskich</w:t>
      </w:r>
      <w:r w:rsidRPr="0069222A">
        <w:rPr>
          <w:color w:val="000000" w:themeColor="text1"/>
          <w:sz w:val="22"/>
          <w:szCs w:val="22"/>
        </w:rPr>
        <w:t>.</w:t>
      </w:r>
    </w:p>
    <w:p w14:paraId="7A32556C" w14:textId="77777777" w:rsidR="006D329D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>- Organizator nie ponosi odpowiedzialności za ewentualne kontuzje, szkody doznane w wyniku udziału w wydarzeniu.</w:t>
      </w:r>
    </w:p>
    <w:p w14:paraId="78040724" w14:textId="77777777" w:rsidR="006D329D" w:rsidRPr="0069222A" w:rsidRDefault="006D329D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>- Biorąc udział w turnieju uczestnik oświadcza że nie jest osobą zakażoną wirusem SARS-CoV-2 oraz że nie przebywa na kwarantannie lub pod nadzorem epidemiologicznym.</w:t>
      </w:r>
    </w:p>
    <w:p w14:paraId="4D92FA78" w14:textId="77777777" w:rsidR="00F06D92" w:rsidRPr="0069222A" w:rsidRDefault="006D329D" w:rsidP="00F06D92">
      <w:pPr>
        <w:pStyle w:val="NormalnyWeb"/>
        <w:shd w:val="clear" w:color="auto" w:fill="FFFFFF"/>
        <w:spacing w:before="0" w:beforeAutospacing="0"/>
        <w:jc w:val="both"/>
        <w:rPr>
          <w:b/>
          <w:color w:val="000000" w:themeColor="text1"/>
          <w:sz w:val="22"/>
          <w:szCs w:val="22"/>
        </w:rPr>
      </w:pPr>
      <w:r w:rsidRPr="0069222A">
        <w:rPr>
          <w:b/>
          <w:color w:val="000000" w:themeColor="text1"/>
          <w:sz w:val="22"/>
          <w:szCs w:val="22"/>
        </w:rPr>
        <w:t>7</w:t>
      </w:r>
      <w:r w:rsidR="00F06D92" w:rsidRPr="0069222A">
        <w:rPr>
          <w:b/>
          <w:color w:val="000000" w:themeColor="text1"/>
          <w:sz w:val="22"/>
          <w:szCs w:val="22"/>
        </w:rPr>
        <w:t>. Postanowienia końcowe</w:t>
      </w:r>
    </w:p>
    <w:p w14:paraId="1A9FBA51" w14:textId="77777777" w:rsidR="00F06D92" w:rsidRPr="0069222A" w:rsidRDefault="00DE4E15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 xml:space="preserve">- Wizerunek uczestników turnieju </w:t>
      </w:r>
      <w:r w:rsidR="00F06D92" w:rsidRPr="0069222A">
        <w:rPr>
          <w:color w:val="000000" w:themeColor="text1"/>
          <w:sz w:val="22"/>
          <w:szCs w:val="22"/>
        </w:rPr>
        <w:t xml:space="preserve"> może zostać utrwalony przez OKSiR w ujęciach zbiorowych oraz rozpowszechniony bez wyrażenia zezwolenia (na podstawie art. 81 ust. 2 pkt 2 ustawy z dnia 4 lutego 1994 r. o prawach autorskich i prawach pokrewnych), na potrzeby działalności promocyjno-marketingowej, w szczególności stworzenia relacji z wydarzenia przez OKSiR i partnerów wydarzenia.</w:t>
      </w:r>
    </w:p>
    <w:p w14:paraId="7CBB7E67" w14:textId="77777777" w:rsidR="00F06D92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 xml:space="preserve">- </w:t>
      </w:r>
      <w:r w:rsidR="003B4334">
        <w:rPr>
          <w:color w:val="000000" w:themeColor="text1"/>
          <w:sz w:val="22"/>
          <w:szCs w:val="22"/>
        </w:rPr>
        <w:t>Biorąc udział w wydarzeniu</w:t>
      </w:r>
      <w:r w:rsidRPr="0069222A">
        <w:rPr>
          <w:color w:val="000000" w:themeColor="text1"/>
          <w:sz w:val="22"/>
          <w:szCs w:val="22"/>
        </w:rPr>
        <w:t xml:space="preserve"> uczestnik akceptuje ustalenia zawarte w niniejszym regulaminie.</w:t>
      </w:r>
    </w:p>
    <w:p w14:paraId="3FED3279" w14:textId="77777777" w:rsidR="00F06D92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 xml:space="preserve">Wyrażam zgodę na przetwarzanie moich danych osobowych zgodnie z Rozporządzeniem Parlamentu Europejskiego i Rady ( UE) 2016/679 z dnia 27 kwietnia 2016 r. w sprawie ochrony osób fizycznych w związku z przetwarzaniem danych osobowych i w sprawie swobodnego przepływu takich danych oraz uchylenia dyrektywy 95/46/WE ( ogólne rozporządzenie o ochronie danych ), </w:t>
      </w:r>
      <w:proofErr w:type="spellStart"/>
      <w:r w:rsidRPr="0069222A">
        <w:rPr>
          <w:color w:val="000000" w:themeColor="text1"/>
          <w:sz w:val="22"/>
          <w:szCs w:val="22"/>
        </w:rPr>
        <w:t>publ</w:t>
      </w:r>
      <w:proofErr w:type="spellEnd"/>
      <w:r w:rsidRPr="0069222A">
        <w:rPr>
          <w:color w:val="000000" w:themeColor="text1"/>
          <w:sz w:val="22"/>
          <w:szCs w:val="22"/>
        </w:rPr>
        <w:t xml:space="preserve">. Dz. Urz. UE L Nr 119, s. Umożliwiające Organizatorowi udostępnienie danych Głównemu Inspektorowi Sanitarnemu i służbom porządkowym w celu ułatwienia dochodzeniu epidemiologicznego na wypadek wykrycia, że osoba zakażona brała udział w wydarzeniu. </w:t>
      </w:r>
    </w:p>
    <w:p w14:paraId="09B62BF2" w14:textId="77777777" w:rsidR="00F06D92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>Administratorem danych osobowych przetwarzanych ww. celach jest :</w:t>
      </w:r>
    </w:p>
    <w:p w14:paraId="2CC08A2E" w14:textId="77777777" w:rsidR="00F06D92" w:rsidRPr="0069222A" w:rsidRDefault="00F06D92" w:rsidP="00F06D92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 xml:space="preserve">Ośrodek Kultury, Sportu i Rekreacji, ul. Wojska Polskiego 139, 86-100 Świecie. Pozyskane przez administratora dane będą przechowywane przez okres dwóch tygodni. </w:t>
      </w:r>
    </w:p>
    <w:p w14:paraId="7181C114" w14:textId="77777777" w:rsidR="00F06D92" w:rsidRPr="0069222A" w:rsidRDefault="00F06D92" w:rsidP="0069222A">
      <w:pPr>
        <w:pStyle w:val="NormalnyWeb"/>
        <w:shd w:val="clear" w:color="auto" w:fill="FFFFFF"/>
        <w:spacing w:before="0" w:beforeAutospacing="0"/>
        <w:jc w:val="center"/>
        <w:rPr>
          <w:color w:val="000000" w:themeColor="text1"/>
          <w:sz w:val="22"/>
          <w:szCs w:val="22"/>
        </w:rPr>
      </w:pPr>
      <w:r w:rsidRPr="0069222A">
        <w:rPr>
          <w:color w:val="000000" w:themeColor="text1"/>
          <w:sz w:val="22"/>
          <w:szCs w:val="22"/>
        </w:rPr>
        <w:t>ORGANIZATORZY</w:t>
      </w:r>
    </w:p>
    <w:p w14:paraId="19D90937" w14:textId="77777777" w:rsidR="0069222A" w:rsidRDefault="0069222A" w:rsidP="00F06D92">
      <w: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7F293F3D" wp14:editId="6C6BF3E1">
            <wp:extent cx="981075" cy="672218"/>
            <wp:effectExtent l="0" t="0" r="0" b="0"/>
            <wp:docPr id="3" name="Obraz 3" descr="C:\Users\jsiewert\Desktop\loga dla werki\loga\logo świecie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ewert\Desktop\loga dla werki\loga\logo świecie bez 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0477EE29" wp14:editId="07F85245">
            <wp:extent cx="541782" cy="752475"/>
            <wp:effectExtent l="0" t="0" r="0" b="0"/>
            <wp:docPr id="5" name="Obraz 5" descr="C:\Users\jsiewert\Desktop\loga dla werki\loga\Nowe LOGO OKSiR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iewert\Desktop\loga dla werki\loga\Nowe LOGO OKSiR 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6" cy="7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5C78DD75" wp14:editId="23D4BAC8">
            <wp:extent cx="1080630" cy="962025"/>
            <wp:effectExtent l="0" t="0" r="0" b="0"/>
            <wp:docPr id="6" name="Obraz 6" descr="C:\Users\jsiewert\Desktop\loga dla werki\loga\oksir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iewert\Desktop\loga dla werki\loga\oksir 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16" cy="9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6433AA7" w14:textId="77777777" w:rsidR="001E55C3" w:rsidRDefault="001E55C3" w:rsidP="0069222A">
      <w:pPr>
        <w:jc w:val="center"/>
        <w:rPr>
          <w:rFonts w:ascii="Times New Roman" w:hAnsi="Times New Roman" w:cs="Times New Roman"/>
        </w:rPr>
      </w:pPr>
    </w:p>
    <w:p w14:paraId="4C2DF0EF" w14:textId="77777777" w:rsidR="00493518" w:rsidRDefault="0069222A" w:rsidP="0069222A">
      <w:pPr>
        <w:jc w:val="center"/>
        <w:rPr>
          <w:rFonts w:ascii="Times New Roman" w:hAnsi="Times New Roman" w:cs="Times New Roman"/>
        </w:rPr>
      </w:pPr>
      <w:r w:rsidRPr="0069222A">
        <w:rPr>
          <w:rFonts w:ascii="Times New Roman" w:hAnsi="Times New Roman" w:cs="Times New Roman"/>
        </w:rPr>
        <w:t>PARTNERZY</w:t>
      </w:r>
    </w:p>
    <w:p w14:paraId="1980D99E" w14:textId="77777777" w:rsidR="0069222A" w:rsidRPr="0069222A" w:rsidRDefault="0069222A" w:rsidP="00692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6294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0E4600" wp14:editId="45A04272">
            <wp:extent cx="847725" cy="847725"/>
            <wp:effectExtent l="0" t="0" r="9525" b="9525"/>
            <wp:docPr id="8" name="Obraz 8" descr="C:\Users\jsiewert\Desktop\loga dla werki\loga\park wodny w Świec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iewert\Desktop\loga dla werki\loga\park wodny w Świeci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94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="00D6294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21DE17" wp14:editId="1E51E78F">
            <wp:extent cx="990600" cy="952500"/>
            <wp:effectExtent l="0" t="0" r="0" b="0"/>
            <wp:docPr id="1" name="Obraz 1" descr="C:\Users\jsiewert\AppData\Local\Microsoft\Windows\INetCache\Content.Outlook\Z2D5ANQU\s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ewert\AppData\Local\Microsoft\Windows\INetCache\Content.Outlook\Z2D5ANQU\sp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 w:rsidR="00D6294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72D0C33" wp14:editId="2639E3A9">
            <wp:extent cx="828675" cy="828675"/>
            <wp:effectExtent l="0" t="0" r="9525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2A" w:rsidRPr="0069222A" w:rsidSect="0069222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7BC3" w14:textId="77777777" w:rsidR="005C0570" w:rsidRDefault="005C0570" w:rsidP="00DE4E15">
      <w:pPr>
        <w:spacing w:after="0" w:line="240" w:lineRule="auto"/>
      </w:pPr>
      <w:r>
        <w:separator/>
      </w:r>
    </w:p>
  </w:endnote>
  <w:endnote w:type="continuationSeparator" w:id="0">
    <w:p w14:paraId="74FDFFEC" w14:textId="77777777" w:rsidR="005C0570" w:rsidRDefault="005C0570" w:rsidP="00DE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B0C6" w14:textId="77777777" w:rsidR="005C0570" w:rsidRDefault="005C0570" w:rsidP="00DE4E15">
      <w:pPr>
        <w:spacing w:after="0" w:line="240" w:lineRule="auto"/>
      </w:pPr>
      <w:r>
        <w:separator/>
      </w:r>
    </w:p>
  </w:footnote>
  <w:footnote w:type="continuationSeparator" w:id="0">
    <w:p w14:paraId="304EA56E" w14:textId="77777777" w:rsidR="005C0570" w:rsidRDefault="005C0570" w:rsidP="00DE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7AE"/>
    <w:multiLevelType w:val="multilevel"/>
    <w:tmpl w:val="594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10"/>
    <w:rsid w:val="00050A3E"/>
    <w:rsid w:val="00056ACE"/>
    <w:rsid w:val="001E55C3"/>
    <w:rsid w:val="003B4334"/>
    <w:rsid w:val="00493518"/>
    <w:rsid w:val="005742B1"/>
    <w:rsid w:val="005C0570"/>
    <w:rsid w:val="0069222A"/>
    <w:rsid w:val="006D329D"/>
    <w:rsid w:val="007432D1"/>
    <w:rsid w:val="008D6185"/>
    <w:rsid w:val="009404DF"/>
    <w:rsid w:val="00AC1CC5"/>
    <w:rsid w:val="00BF4610"/>
    <w:rsid w:val="00D05325"/>
    <w:rsid w:val="00D6294E"/>
    <w:rsid w:val="00DE4E15"/>
    <w:rsid w:val="00E52CFC"/>
    <w:rsid w:val="00F06D92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4A2B"/>
  <w15:docId w15:val="{56F0AD7D-A9C3-4FE0-A8BA-11557513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D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C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E15"/>
  </w:style>
  <w:style w:type="paragraph" w:styleId="Stopka">
    <w:name w:val="footer"/>
    <w:basedOn w:val="Normalny"/>
    <w:link w:val="StopkaZnak"/>
    <w:uiPriority w:val="99"/>
    <w:unhideWhenUsed/>
    <w:rsid w:val="00D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JS. Siewert</dc:creator>
  <cp:lastModifiedBy>sport</cp:lastModifiedBy>
  <cp:revision>6</cp:revision>
  <cp:lastPrinted>2021-11-26T09:41:00Z</cp:lastPrinted>
  <dcterms:created xsi:type="dcterms:W3CDTF">2021-11-25T10:45:00Z</dcterms:created>
  <dcterms:modified xsi:type="dcterms:W3CDTF">2021-12-01T08:14:00Z</dcterms:modified>
</cp:coreProperties>
</file>